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C412" w14:textId="77777777" w:rsidR="00B241CE" w:rsidRDefault="00B241CE" w:rsidP="00B241C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37417">
        <w:rPr>
          <w:rFonts w:ascii="Times New Roman" w:hAnsi="Times New Roman"/>
          <w:b/>
          <w:sz w:val="28"/>
          <w:szCs w:val="28"/>
        </w:rPr>
        <w:t>Отчетные формы</w:t>
      </w:r>
    </w:p>
    <w:p w14:paraId="5375D31C" w14:textId="77777777" w:rsidR="00B241CE" w:rsidRPr="00037417" w:rsidRDefault="00B241CE" w:rsidP="00B241C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6A30BA94" w14:textId="77777777" w:rsidR="00B241CE" w:rsidRPr="00B241CE" w:rsidRDefault="00B241CE" w:rsidP="00B241C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241CE">
        <w:rPr>
          <w:rFonts w:ascii="Times New Roman" w:hAnsi="Times New Roman"/>
          <w:sz w:val="28"/>
          <w:szCs w:val="28"/>
        </w:rPr>
        <w:t>Муниципальное образование</w:t>
      </w:r>
      <w:r w:rsidR="005F4DAE">
        <w:rPr>
          <w:rFonts w:ascii="Times New Roman" w:hAnsi="Times New Roman"/>
          <w:sz w:val="28"/>
          <w:szCs w:val="28"/>
        </w:rPr>
        <w:t xml:space="preserve">  </w:t>
      </w:r>
      <w:r w:rsidRPr="00B241CE">
        <w:rPr>
          <w:rFonts w:ascii="Times New Roman" w:hAnsi="Times New Roman"/>
          <w:sz w:val="28"/>
          <w:szCs w:val="28"/>
        </w:rPr>
        <w:t xml:space="preserve"> </w:t>
      </w:r>
      <w:r w:rsidR="005F4DAE" w:rsidRPr="005F4DAE">
        <w:rPr>
          <w:rFonts w:ascii="Times New Roman" w:hAnsi="Times New Roman"/>
          <w:sz w:val="28"/>
          <w:szCs w:val="28"/>
          <w:u w:val="single"/>
        </w:rPr>
        <w:t>Братский район</w:t>
      </w:r>
    </w:p>
    <w:p w14:paraId="6A729EB3" w14:textId="77777777" w:rsidR="00B241CE" w:rsidRPr="00B241CE" w:rsidRDefault="00B241CE" w:rsidP="00B241C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241CE">
        <w:rPr>
          <w:rFonts w:ascii="Times New Roman" w:hAnsi="Times New Roman"/>
          <w:sz w:val="28"/>
          <w:szCs w:val="28"/>
        </w:rPr>
        <w:t xml:space="preserve">Тема профилактической </w:t>
      </w:r>
      <w:proofErr w:type="gramStart"/>
      <w:r w:rsidRPr="00B241CE">
        <w:rPr>
          <w:rFonts w:ascii="Times New Roman" w:hAnsi="Times New Roman"/>
          <w:sz w:val="28"/>
          <w:szCs w:val="28"/>
        </w:rPr>
        <w:t xml:space="preserve">Недели: </w:t>
      </w:r>
      <w:r w:rsidR="002102D6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2102D6">
        <w:rPr>
          <w:rFonts w:ascii="Times New Roman" w:hAnsi="Times New Roman"/>
          <w:sz w:val="28"/>
          <w:szCs w:val="28"/>
        </w:rPr>
        <w:t>Жизнь! Здоровье! Красота!»</w:t>
      </w:r>
    </w:p>
    <w:p w14:paraId="4A3F1830" w14:textId="77777777" w:rsidR="00B241CE" w:rsidRPr="005F4DAE" w:rsidRDefault="00B241CE" w:rsidP="00B241C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B241CE">
        <w:rPr>
          <w:rFonts w:ascii="Times New Roman" w:hAnsi="Times New Roman"/>
          <w:b/>
          <w:sz w:val="28"/>
          <w:szCs w:val="28"/>
        </w:rPr>
        <w:t xml:space="preserve"> </w:t>
      </w:r>
      <w:r w:rsidRPr="00B241CE">
        <w:rPr>
          <w:rFonts w:ascii="Times New Roman" w:hAnsi="Times New Roman"/>
          <w:sz w:val="28"/>
          <w:szCs w:val="28"/>
        </w:rPr>
        <w:t xml:space="preserve">Сроки проведения </w:t>
      </w:r>
      <w:proofErr w:type="gramStart"/>
      <w:r w:rsidRPr="00B241CE">
        <w:rPr>
          <w:rFonts w:ascii="Times New Roman" w:hAnsi="Times New Roman"/>
          <w:sz w:val="28"/>
          <w:szCs w:val="28"/>
        </w:rPr>
        <w:t xml:space="preserve">мероприятий: </w:t>
      </w:r>
      <w:r w:rsidR="005F4DAE">
        <w:rPr>
          <w:rFonts w:ascii="Times New Roman" w:hAnsi="Times New Roman"/>
          <w:sz w:val="28"/>
          <w:szCs w:val="28"/>
        </w:rPr>
        <w:t xml:space="preserve"> </w:t>
      </w:r>
      <w:r w:rsidR="005F4DAE">
        <w:rPr>
          <w:rFonts w:ascii="Times New Roman" w:hAnsi="Times New Roman"/>
          <w:sz w:val="28"/>
          <w:szCs w:val="28"/>
          <w:u w:val="single"/>
        </w:rPr>
        <w:t>04</w:t>
      </w:r>
      <w:proofErr w:type="gramEnd"/>
      <w:r w:rsidR="005F4DAE" w:rsidRPr="005F4DAE">
        <w:rPr>
          <w:rFonts w:ascii="Times New Roman" w:hAnsi="Times New Roman"/>
          <w:sz w:val="28"/>
          <w:szCs w:val="28"/>
          <w:u w:val="single"/>
        </w:rPr>
        <w:t>-1</w:t>
      </w:r>
      <w:r w:rsidR="002102D6">
        <w:rPr>
          <w:rFonts w:ascii="Times New Roman" w:hAnsi="Times New Roman"/>
          <w:sz w:val="28"/>
          <w:szCs w:val="28"/>
          <w:u w:val="single"/>
        </w:rPr>
        <w:t>1</w:t>
      </w:r>
      <w:r w:rsidR="005F4DAE" w:rsidRPr="005F4DAE">
        <w:rPr>
          <w:rFonts w:ascii="Times New Roman" w:hAnsi="Times New Roman"/>
          <w:sz w:val="28"/>
          <w:szCs w:val="28"/>
          <w:u w:val="single"/>
        </w:rPr>
        <w:t xml:space="preserve"> апреля</w:t>
      </w:r>
    </w:p>
    <w:p w14:paraId="718FB723" w14:textId="77777777" w:rsidR="00B241CE" w:rsidRPr="00B241CE" w:rsidRDefault="00B241CE" w:rsidP="00B241CE">
      <w:pPr>
        <w:pStyle w:val="a3"/>
        <w:ind w:left="720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B241CE" w:rsidRPr="00B241CE" w14:paraId="41C9F546" w14:textId="77777777" w:rsidTr="00F9289E">
        <w:tc>
          <w:tcPr>
            <w:tcW w:w="2518" w:type="dxa"/>
          </w:tcPr>
          <w:p w14:paraId="3171A16B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F4A4854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41C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14:paraId="0FC5C324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0DC0309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36D4AA3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41CE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14:paraId="12D504F1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12B4E19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  <w:r w:rsidRPr="00B241CE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14:paraId="455FBF91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41CE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Выводы о неделе, описание опыта по внедрению новых эффективных элементов недели</w:t>
            </w:r>
          </w:p>
          <w:p w14:paraId="0544F725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41CE">
              <w:rPr>
                <w:rFonts w:ascii="Times New Roman" w:eastAsia="Times New Roman" w:hAnsi="Times New Roman"/>
                <w:sz w:val="28"/>
                <w:szCs w:val="28"/>
              </w:rPr>
              <w:t>(ссылка на сайт ОО)</w:t>
            </w:r>
            <w:r w:rsidRPr="00B241C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B241CE" w:rsidRPr="00B241CE" w14:paraId="7929AC06" w14:textId="77777777" w:rsidTr="00F9289E">
        <w:tc>
          <w:tcPr>
            <w:tcW w:w="2518" w:type="dxa"/>
            <w:vMerge w:val="restart"/>
          </w:tcPr>
          <w:p w14:paraId="7BD3460F" w14:textId="77777777" w:rsidR="00B241CE" w:rsidRPr="00B241CE" w:rsidRDefault="005F4DA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МКОУ «Боровская СОШ»</w:t>
            </w:r>
          </w:p>
        </w:tc>
        <w:tc>
          <w:tcPr>
            <w:tcW w:w="1843" w:type="dxa"/>
          </w:tcPr>
          <w:p w14:paraId="7333A029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41CE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1417" w:type="dxa"/>
          </w:tcPr>
          <w:p w14:paraId="1E9448B2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41CE">
              <w:rPr>
                <w:rFonts w:ascii="Times New Roman" w:eastAsia="Times New Roman" w:hAnsi="Times New Roman"/>
                <w:b/>
                <w:sz w:val="28"/>
                <w:szCs w:val="28"/>
              </w:rPr>
              <w:t>Родителей</w:t>
            </w:r>
          </w:p>
        </w:tc>
        <w:tc>
          <w:tcPr>
            <w:tcW w:w="1560" w:type="dxa"/>
          </w:tcPr>
          <w:p w14:paraId="39B59B9F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41CE">
              <w:rPr>
                <w:rFonts w:ascii="Times New Roman" w:eastAsia="Times New Roman" w:hAnsi="Times New Roman"/>
                <w:b/>
                <w:sz w:val="28"/>
                <w:szCs w:val="28"/>
              </w:rPr>
              <w:t>Педагогов</w:t>
            </w:r>
          </w:p>
        </w:tc>
        <w:tc>
          <w:tcPr>
            <w:tcW w:w="1559" w:type="dxa"/>
          </w:tcPr>
          <w:p w14:paraId="071FFD21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41CE">
              <w:rPr>
                <w:rFonts w:ascii="Times New Roman" w:eastAsia="Times New Roman" w:hAnsi="Times New Roman"/>
                <w:b/>
                <w:sz w:val="28"/>
                <w:szCs w:val="28"/>
              </w:rPr>
              <w:t>Соц. партнеров (перечислить)</w:t>
            </w:r>
          </w:p>
        </w:tc>
        <w:tc>
          <w:tcPr>
            <w:tcW w:w="1984" w:type="dxa"/>
            <w:vMerge/>
          </w:tcPr>
          <w:p w14:paraId="713E90B6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08427907" w14:textId="77777777" w:rsidR="00B241CE" w:rsidRPr="00B241CE" w:rsidRDefault="00B241CE" w:rsidP="00F9289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241CE" w:rsidRPr="00B241CE" w14:paraId="0A0530EB" w14:textId="77777777" w:rsidTr="00F9289E">
        <w:tc>
          <w:tcPr>
            <w:tcW w:w="2518" w:type="dxa"/>
            <w:vMerge/>
          </w:tcPr>
          <w:p w14:paraId="4EB96202" w14:textId="77777777" w:rsidR="00B241CE" w:rsidRPr="00B241CE" w:rsidRDefault="00B241CE" w:rsidP="00F9289E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F1BC12" w14:textId="77777777" w:rsidR="00B241CE" w:rsidRPr="00B241CE" w:rsidRDefault="005F4DAE" w:rsidP="00F9289E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2CC8D41C" w14:textId="77777777" w:rsidR="00B241CE" w:rsidRPr="00B241CE" w:rsidRDefault="005F4DAE" w:rsidP="00F9289E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2F7DFA48" w14:textId="77777777" w:rsidR="00B241CE" w:rsidRPr="00B241CE" w:rsidRDefault="005F4DAE" w:rsidP="00F9289E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EF77A45" w14:textId="77777777" w:rsidR="00B241CE" w:rsidRPr="00B241CE" w:rsidRDefault="005F4DAE" w:rsidP="00F9289E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14:paraId="471A61F0" w14:textId="77777777" w:rsidR="00B241CE" w:rsidRPr="00B241CE" w:rsidRDefault="005F4DAE" w:rsidP="00F9289E">
            <w:pPr>
              <w:pStyle w:val="a3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5A2C08DB" w14:textId="77777777" w:rsidR="00B241CE" w:rsidRDefault="005F4DAE" w:rsidP="005F4DA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164111233"/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недели  ребята на классных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 просмотрели социальны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профилактике несчастных случаев и детского травматизма, изготовление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памяток для детей 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безопасности "Безопасность в быту",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"Электробезопасность", "Личная </w:t>
            </w:r>
            <w:proofErr w:type="spellStart"/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безопасность","Безопасность</w:t>
            </w:r>
            <w:proofErr w:type="spellEnd"/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воде","Пожарная</w:t>
            </w:r>
            <w:proofErr w:type="spellEnd"/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безопасность", "Безопасность на дороге",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 8апреля 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«</w:t>
            </w:r>
            <w:proofErr w:type="spellStart"/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Айти</w:t>
            </w:r>
            <w:proofErr w:type="spellEnd"/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-безопасность»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Единый 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"Безопасный интернет")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9 апреля 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Лекция 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правильном питании»,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3-11</w:t>
            </w:r>
            <w:r w:rsidRPr="005F4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классы).</w:t>
            </w:r>
          </w:p>
          <w:bookmarkEnd w:id="0"/>
          <w:p w14:paraId="665C9D23" w14:textId="77777777" w:rsidR="005F4DAE" w:rsidRPr="00B241CE" w:rsidRDefault="0017406C" w:rsidP="005F4DAE">
            <w:pPr>
              <w:pStyle w:val="a3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"https://sh-borovskaya-r138.gosweb.gosuslugi.ru/roditelyam-i-uchenikam/novosti/" </w:instrText>
            </w:r>
            <w:r>
              <w:fldChar w:fldCharType="separate"/>
            </w:r>
            <w:r w:rsidR="002102D6">
              <w:rPr>
                <w:rStyle w:val="a9"/>
              </w:rPr>
              <w:t>Новости (gosuslugi.ru)</w:t>
            </w:r>
            <w:r>
              <w:rPr>
                <w:rStyle w:val="a9"/>
              </w:rPr>
              <w:fldChar w:fldCharType="end"/>
            </w:r>
          </w:p>
        </w:tc>
      </w:tr>
    </w:tbl>
    <w:p w14:paraId="04325BC0" w14:textId="77777777" w:rsidR="00B241CE" w:rsidRPr="00B241CE" w:rsidRDefault="005F4DAE" w:rsidP="00B241CE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F686F4" w14:textId="77777777" w:rsidR="00021411" w:rsidRDefault="00021411" w:rsidP="00B241CE">
      <w:pPr>
        <w:pStyle w:val="a3"/>
        <w:jc w:val="right"/>
      </w:pPr>
    </w:p>
    <w:p w14:paraId="7EA40CF0" w14:textId="77777777" w:rsidR="00AC0818" w:rsidRDefault="00AC0818" w:rsidP="00B241CE">
      <w:pPr>
        <w:pStyle w:val="a3"/>
        <w:jc w:val="right"/>
      </w:pPr>
    </w:p>
    <w:p w14:paraId="76914C45" w14:textId="77777777" w:rsidR="00AC0818" w:rsidRDefault="00AC0818" w:rsidP="00AC0818">
      <w:pPr>
        <w:pStyle w:val="a3"/>
      </w:pPr>
    </w:p>
    <w:p w14:paraId="3F27E149" w14:textId="77777777" w:rsidR="00AC0818" w:rsidRPr="00AC0818" w:rsidRDefault="00AC0818" w:rsidP="00AC0818">
      <w:pPr>
        <w:pStyle w:val="a3"/>
        <w:rPr>
          <w:rFonts w:ascii="Times New Roman" w:hAnsi="Times New Roman"/>
          <w:b/>
          <w:sz w:val="40"/>
        </w:rPr>
      </w:pPr>
      <w:r w:rsidRPr="00AC0818">
        <w:rPr>
          <w:rFonts w:ascii="Times New Roman" w:hAnsi="Times New Roman"/>
          <w:b/>
          <w:sz w:val="40"/>
        </w:rPr>
        <w:lastRenderedPageBreak/>
        <w:t>Здоровое питание</w:t>
      </w:r>
    </w:p>
    <w:p w14:paraId="77FA8ED9" w14:textId="77777777" w:rsidR="00AC0818" w:rsidRDefault="00AC0818" w:rsidP="00AC0818">
      <w:pPr>
        <w:pStyle w:val="a7"/>
      </w:pPr>
      <w:r>
        <w:rPr>
          <w:noProof/>
        </w:rPr>
        <w:drawing>
          <wp:inline distT="0" distB="0" distL="0" distR="0" wp14:anchorId="356DBE6A" wp14:editId="4E2EBE13">
            <wp:extent cx="1869126" cy="2489204"/>
            <wp:effectExtent l="19050" t="0" r="0" b="0"/>
            <wp:docPr id="1" name="Рисунок 1" descr="C:\Users\Admin\Desktop\День знаний\IMG-cd495b57693c0f0cef5830da98d39b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нь знаний\IMG-cd495b57693c0f0cef5830da98d39b1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94" cy="248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818">
        <w:t xml:space="preserve"> </w:t>
      </w:r>
      <w:r>
        <w:rPr>
          <w:noProof/>
        </w:rPr>
        <w:drawing>
          <wp:inline distT="0" distB="0" distL="0" distR="0" wp14:anchorId="723EC95F" wp14:editId="6DC045FC">
            <wp:extent cx="1845376" cy="2457575"/>
            <wp:effectExtent l="19050" t="0" r="2474" b="0"/>
            <wp:docPr id="4" name="Рисунок 4" descr="C:\Users\Admin\Desktop\День знаний\IMG-51274c94f2deae3afef0724f0d5fca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ень знаний\IMG-51274c94f2deae3afef0724f0d5fca9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258" cy="245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71929" w14:textId="77777777" w:rsidR="00AC0818" w:rsidRPr="00AC0818" w:rsidRDefault="00AC0818" w:rsidP="00AC0818">
      <w:pPr>
        <w:pStyle w:val="a7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0449B3C9" wp14:editId="1A82D467">
            <wp:simplePos x="0" y="0"/>
            <wp:positionH relativeFrom="column">
              <wp:posOffset>307975</wp:posOffset>
            </wp:positionH>
            <wp:positionV relativeFrom="paragraph">
              <wp:posOffset>367030</wp:posOffset>
            </wp:positionV>
            <wp:extent cx="1867535" cy="2493645"/>
            <wp:effectExtent l="19050" t="0" r="0" b="0"/>
            <wp:wrapTight wrapText="bothSides">
              <wp:wrapPolygon edited="0">
                <wp:start x="-220" y="0"/>
                <wp:lineTo x="-220" y="21451"/>
                <wp:lineTo x="21593" y="21451"/>
                <wp:lineTo x="21593" y="0"/>
                <wp:lineTo x="-220" y="0"/>
              </wp:wrapPolygon>
            </wp:wrapTight>
            <wp:docPr id="9" name="Рисунок 9" descr="C:\Users\Admin\Desktop\День знаний\IMG_20240322_122148_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День знаний\IMG_20240322_122148_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818">
        <w:rPr>
          <w:b/>
          <w:sz w:val="40"/>
        </w:rPr>
        <w:t xml:space="preserve">Безопасный интернет </w:t>
      </w:r>
    </w:p>
    <w:p w14:paraId="5C9D1D53" w14:textId="77777777" w:rsidR="00AC0818" w:rsidRDefault="00AC0818" w:rsidP="00AC0818">
      <w:pPr>
        <w:pStyle w:val="a7"/>
      </w:pPr>
    </w:p>
    <w:p w14:paraId="127AD46B" w14:textId="77777777" w:rsidR="00AC0818" w:rsidRPr="00F61DDF" w:rsidRDefault="00AC0818" w:rsidP="00B241CE">
      <w:pPr>
        <w:pStyle w:val="a3"/>
        <w:jc w:val="right"/>
      </w:pPr>
    </w:p>
    <w:sectPr w:rsidR="00AC0818" w:rsidRPr="00F61DDF" w:rsidSect="00344796">
      <w:pgSz w:w="16838" w:h="11906" w:orient="landscape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D8124" w14:textId="77777777" w:rsidR="0017406C" w:rsidRDefault="0017406C" w:rsidP="00BA7109">
      <w:r>
        <w:separator/>
      </w:r>
    </w:p>
  </w:endnote>
  <w:endnote w:type="continuationSeparator" w:id="0">
    <w:p w14:paraId="627E2AFB" w14:textId="77777777" w:rsidR="0017406C" w:rsidRDefault="0017406C" w:rsidP="00BA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C42FC" w14:textId="77777777" w:rsidR="0017406C" w:rsidRDefault="0017406C" w:rsidP="00BA7109">
      <w:r>
        <w:separator/>
      </w:r>
    </w:p>
  </w:footnote>
  <w:footnote w:type="continuationSeparator" w:id="0">
    <w:p w14:paraId="460F9A60" w14:textId="77777777" w:rsidR="0017406C" w:rsidRDefault="0017406C" w:rsidP="00BA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72F1BF"/>
    <w:multiLevelType w:val="singleLevel"/>
    <w:tmpl w:val="B072F1B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260E5A7"/>
    <w:multiLevelType w:val="singleLevel"/>
    <w:tmpl w:val="D260E5A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97B1089"/>
    <w:multiLevelType w:val="hybridMultilevel"/>
    <w:tmpl w:val="3008149C"/>
    <w:lvl w:ilvl="0" w:tplc="F5369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0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0E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68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4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6B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CE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08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AF5C8E"/>
    <w:multiLevelType w:val="multilevel"/>
    <w:tmpl w:val="DF2C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35E20"/>
    <w:multiLevelType w:val="hybridMultilevel"/>
    <w:tmpl w:val="AA10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820"/>
    <w:rsid w:val="00011033"/>
    <w:rsid w:val="00021411"/>
    <w:rsid w:val="000C2466"/>
    <w:rsid w:val="001175E0"/>
    <w:rsid w:val="0017406C"/>
    <w:rsid w:val="0017501A"/>
    <w:rsid w:val="001E6DD6"/>
    <w:rsid w:val="002102D6"/>
    <w:rsid w:val="00210627"/>
    <w:rsid w:val="00224820"/>
    <w:rsid w:val="0024683A"/>
    <w:rsid w:val="00252D90"/>
    <w:rsid w:val="002B39C5"/>
    <w:rsid w:val="002B43EC"/>
    <w:rsid w:val="002B5F4C"/>
    <w:rsid w:val="002D4E04"/>
    <w:rsid w:val="002D4E82"/>
    <w:rsid w:val="002E688B"/>
    <w:rsid w:val="003201BC"/>
    <w:rsid w:val="00344796"/>
    <w:rsid w:val="00351A4F"/>
    <w:rsid w:val="00367E75"/>
    <w:rsid w:val="003C5D15"/>
    <w:rsid w:val="003D31CA"/>
    <w:rsid w:val="004144F4"/>
    <w:rsid w:val="00422E81"/>
    <w:rsid w:val="00483BA2"/>
    <w:rsid w:val="004F7DD0"/>
    <w:rsid w:val="005129F8"/>
    <w:rsid w:val="0054053B"/>
    <w:rsid w:val="00565D39"/>
    <w:rsid w:val="0057592C"/>
    <w:rsid w:val="005A1817"/>
    <w:rsid w:val="005C3BE8"/>
    <w:rsid w:val="005E7E09"/>
    <w:rsid w:val="005F4DAE"/>
    <w:rsid w:val="0062278B"/>
    <w:rsid w:val="00635A8B"/>
    <w:rsid w:val="00662B92"/>
    <w:rsid w:val="006F3E76"/>
    <w:rsid w:val="00752190"/>
    <w:rsid w:val="00765A0A"/>
    <w:rsid w:val="007B5704"/>
    <w:rsid w:val="00810D84"/>
    <w:rsid w:val="00902CF7"/>
    <w:rsid w:val="00945E2D"/>
    <w:rsid w:val="00957F0A"/>
    <w:rsid w:val="009B4637"/>
    <w:rsid w:val="00A0098B"/>
    <w:rsid w:val="00A139E3"/>
    <w:rsid w:val="00AC0818"/>
    <w:rsid w:val="00B13F8E"/>
    <w:rsid w:val="00B241CE"/>
    <w:rsid w:val="00B65061"/>
    <w:rsid w:val="00BA7109"/>
    <w:rsid w:val="00BF0468"/>
    <w:rsid w:val="00C854D0"/>
    <w:rsid w:val="00CA1D97"/>
    <w:rsid w:val="00CF38D5"/>
    <w:rsid w:val="00CF506A"/>
    <w:rsid w:val="00D02E3A"/>
    <w:rsid w:val="00D54D06"/>
    <w:rsid w:val="00D634D4"/>
    <w:rsid w:val="00D74A23"/>
    <w:rsid w:val="00DB1CD5"/>
    <w:rsid w:val="00E9332F"/>
    <w:rsid w:val="00F61DDF"/>
    <w:rsid w:val="00F7057E"/>
    <w:rsid w:val="00F7195E"/>
    <w:rsid w:val="00F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72F4"/>
  <w15:docId w15:val="{B1DE8997-9D52-4B4D-9F65-F82224FE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8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1411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248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rsid w:val="00224820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BA7109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qFormat/>
    <w:rsid w:val="00BA7109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unhideWhenUsed/>
    <w:qFormat/>
    <w:rsid w:val="00BA710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A7109"/>
    <w:rPr>
      <w:b/>
      <w:bCs/>
    </w:rPr>
  </w:style>
  <w:style w:type="character" w:styleId="a9">
    <w:name w:val="Hyperlink"/>
    <w:basedOn w:val="a0"/>
    <w:uiPriority w:val="99"/>
    <w:unhideWhenUsed/>
    <w:qFormat/>
    <w:rsid w:val="00BA710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A7109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A71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710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A71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A7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A71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A71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141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2106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8bf8a64b8551e1msonormal">
    <w:name w:val="228bf8a64b8551e1msonormal"/>
    <w:basedOn w:val="a"/>
    <w:rsid w:val="00210627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2B39C5"/>
    <w:rPr>
      <w:color w:val="800080" w:themeColor="followedHyperlink"/>
      <w:u w:val="single"/>
    </w:rPr>
  </w:style>
  <w:style w:type="paragraph" w:customStyle="1" w:styleId="voice">
    <w:name w:val="voice"/>
    <w:basedOn w:val="a"/>
    <w:rsid w:val="002B39C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centerindent">
    <w:name w:val="paragraph_center_indent"/>
    <w:basedOn w:val="a"/>
    <w:rsid w:val="00B241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4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dippel.ra</dc:creator>
  <cp:lastModifiedBy>Лариса Владимировна</cp:lastModifiedBy>
  <cp:revision>3</cp:revision>
  <cp:lastPrinted>2024-04-02T09:20:00Z</cp:lastPrinted>
  <dcterms:created xsi:type="dcterms:W3CDTF">2024-04-15T12:49:00Z</dcterms:created>
  <dcterms:modified xsi:type="dcterms:W3CDTF">2024-04-15T14:07:00Z</dcterms:modified>
</cp:coreProperties>
</file>